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FBC2D">
      <w:pPr>
        <w:autoSpaceDE w:val="0"/>
        <w:autoSpaceDN w:val="0"/>
        <w:adjustRightInd w:val="0"/>
        <w:spacing w:line="560" w:lineRule="exact"/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bidi="ar"/>
        </w:rPr>
      </w:pPr>
      <w:bookmarkStart w:id="0" w:name="_Hlk100527282"/>
      <w:r>
        <w:rPr>
          <w:rFonts w:hint="eastAsia" w:ascii="宋体" w:hAnsi="宋体" w:cs="宋体"/>
          <w:sz w:val="32"/>
          <w:szCs w:val="32"/>
          <w:lang w:bidi="ar"/>
        </w:rPr>
        <w:t>附件2</w:t>
      </w:r>
    </w:p>
    <w:p w14:paraId="5D8AAD6A">
      <w:pPr>
        <w:autoSpaceDE w:val="0"/>
        <w:autoSpaceDN w:val="0"/>
        <w:adjustRightIn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bidi="ar"/>
        </w:rPr>
        <w:t>2024年“羊城工匠杯”广州市劳动和技能竞赛——保卫管理员技能竞赛报名汇总表</w:t>
      </w:r>
      <w:bookmarkEnd w:id="0"/>
    </w:p>
    <w:p w14:paraId="5563BBD1">
      <w:pPr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bidi="ar"/>
        </w:rPr>
        <w:t>填报企业（盖章）                                            年    月    日</w:t>
      </w:r>
    </w:p>
    <w:tbl>
      <w:tblPr>
        <w:tblStyle w:val="2"/>
        <w:tblW w:w="1439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387"/>
        <w:gridCol w:w="968"/>
        <w:gridCol w:w="2948"/>
        <w:gridCol w:w="3100"/>
        <w:gridCol w:w="2734"/>
        <w:gridCol w:w="2394"/>
      </w:tblGrid>
      <w:tr w14:paraId="289612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82E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序号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25F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姓名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FD6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性别</w:t>
            </w: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BFD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工作部门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CE3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身份证号</w:t>
            </w: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6FD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手机号</w:t>
            </w: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328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  <w:lang w:bidi="ar"/>
              </w:rPr>
              <w:t>备注</w:t>
            </w:r>
          </w:p>
        </w:tc>
      </w:tr>
      <w:tr w14:paraId="3374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575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9B5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7ED90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0D0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E3D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0888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A44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640" w:firstLineChars="20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领队</w:t>
            </w:r>
          </w:p>
        </w:tc>
      </w:tr>
      <w:tr w14:paraId="5698F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E644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D5CC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2B8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13CF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560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BAD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0DC3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1640C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758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FAF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B36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184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2BCD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7F9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E2A0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6CFAC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B51C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4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5D32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793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401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FB94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946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960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1980E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685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 w:eastAsia="zh-CN"/>
              </w:rPr>
              <w:t>5</w:t>
            </w:r>
            <w:bookmarkStart w:id="1" w:name="_GoBack"/>
            <w:bookmarkEnd w:id="1"/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39F8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D50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44A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F5E6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CD4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CE4E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41389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3F5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1B2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143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93E8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9F3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900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18F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6B131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072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342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E99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19B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F4E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CC6A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47D4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  <w:tr w14:paraId="60634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71A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A1B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2BB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047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B97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4785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D32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</w:tr>
    </w:tbl>
    <w:p w14:paraId="23945A0A">
      <w:pPr>
        <w:rPr>
          <w:rFonts w:hint="eastAsia" w:ascii="仿宋" w:hAnsi="仿宋" w:eastAsia="仿宋"/>
          <w:sz w:val="32"/>
          <w:szCs w:val="32"/>
          <w:lang w:bidi="ar"/>
        </w:rPr>
      </w:pPr>
    </w:p>
    <w:p w14:paraId="60A97430"/>
    <w:sectPr>
      <w:pgSz w:w="16838" w:h="11906" w:orient="landscape"/>
      <w:pgMar w:top="1689" w:right="1383" w:bottom="1746" w:left="13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EB7D4EE-008C-4F1F-A78B-7269FD1A3FD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265B3E5-40FF-4FBC-9D37-81768508C31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8D67F06-48C6-4617-92A1-7D95838061E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DC30E54-33DD-44F7-8B01-CFC3963CF1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NTkzNWNiZDJlZTMwYmQ4YmU1YzI0MGM1MjI2M2MifQ=="/>
  </w:docVars>
  <w:rsids>
    <w:rsidRoot w:val="00000000"/>
    <w:rsid w:val="12735543"/>
    <w:rsid w:val="4C13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2024-10-24T10:00:46Z</dcterms:created>
  <dc:creator>admin</dc:creator>
  <cp:lastModifiedBy>cd</cp:lastModifiedBy>
  <dcterms:modified xsi:type="dcterms:W3CDTF">2024-10-24T10:01:14Z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246D39A9C8CC4868AFCDC80CF8DCA77A_12</vt:lpwstr>
  </property>
</Properties>
</file>